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65" w:rsidRDefault="00387565">
      <w:pPr>
        <w:rPr>
          <w:rFonts w:ascii="Bremen Bd BT" w:hAnsi="Bremen Bd BT"/>
          <w:b/>
          <w:sz w:val="40"/>
          <w:szCs w:val="40"/>
          <w:u w:val="single"/>
        </w:rPr>
      </w:pPr>
      <w:r>
        <w:rPr>
          <w:rFonts w:ascii="Bremen Bd BT" w:hAnsi="Bremen Bd BT"/>
          <w:b/>
          <w:noProof/>
          <w:sz w:val="40"/>
          <w:szCs w:val="40"/>
          <w:u w:val="single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3276157</wp:posOffset>
            </wp:positionH>
            <wp:positionV relativeFrom="paragraph">
              <wp:posOffset>363894</wp:posOffset>
            </wp:positionV>
            <wp:extent cx="3825162" cy="4012164"/>
            <wp:effectExtent l="19050" t="0" r="0" b="0"/>
            <wp:wrapNone/>
            <wp:docPr id="16" name="Obraz 1" descr="C:\Users\Jacek\Desktop\a9a149c7a6_87594921_o2.gi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62" cy="401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135" w:rsidRPr="00387565" w:rsidRDefault="00B75451">
      <w:pPr>
        <w:rPr>
          <w:rFonts w:ascii="Bremen Bd BT" w:hAnsi="Bremen Bd BT"/>
          <w:b/>
          <w:sz w:val="44"/>
          <w:szCs w:val="44"/>
          <w:u w:val="single"/>
        </w:rPr>
      </w:pPr>
      <w:r w:rsidRPr="00387565">
        <w:rPr>
          <w:rFonts w:ascii="Bremen Bd BT" w:hAnsi="Bremen Bd BT"/>
          <w:b/>
          <w:sz w:val="44"/>
          <w:szCs w:val="44"/>
          <w:u w:val="single"/>
        </w:rPr>
        <w:t>Grzybobranie w Soczewce</w:t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7414169</wp:posOffset>
            </wp:positionH>
            <wp:positionV relativeFrom="margin">
              <wp:posOffset>61258</wp:posOffset>
            </wp:positionV>
            <wp:extent cx="2220297" cy="1959429"/>
            <wp:effectExtent l="19050" t="0" r="0" b="0"/>
            <wp:wrapNone/>
            <wp:docPr id="10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0B6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7263690</wp:posOffset>
            </wp:positionH>
            <wp:positionV relativeFrom="margin">
              <wp:posOffset>-84007</wp:posOffset>
            </wp:positionV>
            <wp:extent cx="2226609" cy="1963271"/>
            <wp:effectExtent l="19050" t="0" r="0" b="0"/>
            <wp:wrapNone/>
            <wp:docPr id="3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t xml:space="preserve">   </w:t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8023769</wp:posOffset>
            </wp:positionH>
            <wp:positionV relativeFrom="margin">
              <wp:posOffset>670858</wp:posOffset>
            </wp:positionV>
            <wp:extent cx="2220297" cy="1959429"/>
            <wp:effectExtent l="19050" t="0" r="0" b="0"/>
            <wp:wrapNone/>
            <wp:docPr id="15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7871369</wp:posOffset>
            </wp:positionH>
            <wp:positionV relativeFrom="margin">
              <wp:posOffset>518458</wp:posOffset>
            </wp:positionV>
            <wp:extent cx="2220297" cy="1959429"/>
            <wp:effectExtent l="19050" t="0" r="0" b="0"/>
            <wp:wrapNone/>
            <wp:docPr id="14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6956969</wp:posOffset>
            </wp:positionH>
            <wp:positionV relativeFrom="margin">
              <wp:posOffset>-395942</wp:posOffset>
            </wp:positionV>
            <wp:extent cx="2220297" cy="1959429"/>
            <wp:effectExtent l="19050" t="0" r="0" b="0"/>
            <wp:wrapNone/>
            <wp:docPr id="13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7715859</wp:posOffset>
            </wp:positionH>
            <wp:positionV relativeFrom="margin">
              <wp:posOffset>362948</wp:posOffset>
            </wp:positionV>
            <wp:extent cx="2220297" cy="1959428"/>
            <wp:effectExtent l="19050" t="0" r="0" b="0"/>
            <wp:wrapNone/>
            <wp:docPr id="12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387565">
        <w:rPr>
          <w:rFonts w:ascii="Bremen Bd BT" w:hAnsi="Bremen Bd BT"/>
          <w:b/>
          <w:sz w:val="44"/>
          <w:szCs w:val="44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7563459</wp:posOffset>
            </wp:positionH>
            <wp:positionV relativeFrom="margin">
              <wp:posOffset>210548</wp:posOffset>
            </wp:positionV>
            <wp:extent cx="2220297" cy="1959428"/>
            <wp:effectExtent l="19050" t="0" r="0" b="0"/>
            <wp:wrapNone/>
            <wp:docPr id="11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565" w:rsidRDefault="00387565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Lato w tym roku gorące,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Opadów było niewiele.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Grzybnie nam pozasychały,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Więc grzybów nie ma zbyt wiele.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I choć mieliśmy sygnały,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Że w las, to tylko spacerek,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Na grzyby w las jechaliśmy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Od piątku aż po niedzielę.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A celem była Soczewka,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Gdzieś w mazowieckiej krainie.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Tam lasów wokół dostatek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I Wisła opodal płynie.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Grzybów - naprawdę - nie było,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Lecz dopisała pogoda.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Wspaniała lokalizacja,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Nudzić się było szkoda.</w:t>
      </w:r>
    </w:p>
    <w:p w:rsidR="00B75451" w:rsidRPr="00B61CE3" w:rsidRDefault="00387565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2894965</wp:posOffset>
            </wp:positionH>
            <wp:positionV relativeFrom="margin">
              <wp:posOffset>4895215</wp:posOffset>
            </wp:positionV>
            <wp:extent cx="4054475" cy="4819650"/>
            <wp:effectExtent l="19050" t="0" r="3175" b="0"/>
            <wp:wrapNone/>
            <wp:docPr id="5" name="Obraz 5" descr="C:\Users\Jacek\Desktop\porc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ek\Desktop\porcin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51" w:rsidRPr="00B61CE3">
        <w:rPr>
          <w:rFonts w:ascii="Tahoma" w:hAnsi="Tahoma" w:cs="Tahoma"/>
          <w:sz w:val="28"/>
          <w:szCs w:val="28"/>
        </w:rPr>
        <w:t>Były spacery nad brzegiem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Przeuroczego jeziora.</w:t>
      </w:r>
    </w:p>
    <w:p w:rsidR="00B75451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Niewielką - w sumie - miejscowość</w:t>
      </w:r>
    </w:p>
    <w:p w:rsidR="00FD7147" w:rsidRPr="00B61CE3" w:rsidRDefault="00B7545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 xml:space="preserve">Przedreptać </w:t>
      </w:r>
      <w:r w:rsidR="00FD7147" w:rsidRPr="00B61CE3">
        <w:rPr>
          <w:rFonts w:ascii="Tahoma" w:hAnsi="Tahoma" w:cs="Tahoma"/>
          <w:sz w:val="28"/>
          <w:szCs w:val="28"/>
        </w:rPr>
        <w:t>była więc pora.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Był rejs po Wiśle uroczy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Statkiem o nazwie „Marianna”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Wzdłuż brzegów dumnego Płocka,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Kościołów spina go klamra.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Wieczory naszej wycieczki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Były przemiłą zabawą.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DJ nas bawił muzyką</w:t>
      </w:r>
    </w:p>
    <w:p w:rsidR="00B75451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Każdy do tańca się garnął.</w:t>
      </w:r>
      <w:r w:rsidR="00B75451" w:rsidRPr="00B61CE3">
        <w:rPr>
          <w:rFonts w:ascii="Tahoma" w:hAnsi="Tahoma" w:cs="Tahoma"/>
          <w:sz w:val="28"/>
          <w:szCs w:val="28"/>
        </w:rPr>
        <w:t xml:space="preserve"> 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Choć grzybów nie zebraliśmy,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Wywieźliśmy dary bezcenne.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>W Soczewce nam darowano</w:t>
      </w:r>
    </w:p>
    <w:p w:rsidR="00FD7147" w:rsidRPr="00B61CE3" w:rsidRDefault="00FD7147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ab/>
        <w:t xml:space="preserve">Grzybki </w:t>
      </w:r>
      <w:r w:rsidR="003170F1" w:rsidRPr="00B61CE3">
        <w:rPr>
          <w:rFonts w:ascii="Tahoma" w:hAnsi="Tahoma" w:cs="Tahoma"/>
          <w:sz w:val="28"/>
          <w:szCs w:val="28"/>
        </w:rPr>
        <w:t>halucynogenne (?).</w:t>
      </w:r>
    </w:p>
    <w:p w:rsidR="003170F1" w:rsidRPr="00B61CE3" w:rsidRDefault="003170F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I choć to było daleko,</w:t>
      </w:r>
    </w:p>
    <w:p w:rsidR="003170F1" w:rsidRPr="00B61CE3" w:rsidRDefault="003170F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Nasz transport był bez zarzutu.</w:t>
      </w:r>
    </w:p>
    <w:p w:rsidR="003170F1" w:rsidRPr="00B61CE3" w:rsidRDefault="003170F1" w:rsidP="00B7545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B61CE3">
        <w:rPr>
          <w:rFonts w:ascii="Tahoma" w:hAnsi="Tahoma" w:cs="Tahoma"/>
          <w:sz w:val="28"/>
          <w:szCs w:val="28"/>
        </w:rPr>
        <w:t>Będziemy mile wspominać</w:t>
      </w:r>
    </w:p>
    <w:p w:rsidR="00387565" w:rsidRDefault="003170F1" w:rsidP="00B7545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61CE3">
        <w:rPr>
          <w:rFonts w:ascii="Tahoma" w:hAnsi="Tahoma" w:cs="Tahoma"/>
          <w:sz w:val="28"/>
          <w:szCs w:val="28"/>
        </w:rPr>
        <w:t>Trzy dni w Soczewce pobytu</w:t>
      </w:r>
      <w:r w:rsidRPr="003170F1">
        <w:rPr>
          <w:rFonts w:ascii="Tahoma" w:hAnsi="Tahoma" w:cs="Tahoma"/>
          <w:sz w:val="24"/>
          <w:szCs w:val="24"/>
        </w:rPr>
        <w:t>.</w:t>
      </w:r>
    </w:p>
    <w:p w:rsidR="00387565" w:rsidRDefault="004240B6" w:rsidP="00B75451">
      <w:pPr>
        <w:spacing w:after="0" w:line="240" w:lineRule="auto"/>
        <w:rPr>
          <w:rFonts w:ascii="Benguiat Bk BT" w:hAnsi="Benguiat Bk BT"/>
          <w:noProof/>
          <w:sz w:val="32"/>
          <w:szCs w:val="32"/>
          <w:lang w:eastAsia="pl-PL"/>
        </w:rPr>
      </w:pPr>
      <w:r w:rsidRPr="004240B6">
        <w:rPr>
          <w:rFonts w:ascii="Benguiat Bk BT" w:hAnsi="Benguiat Bk BT"/>
          <w:noProof/>
          <w:sz w:val="32"/>
          <w:szCs w:val="32"/>
          <w:lang w:eastAsia="pl-PL"/>
        </w:rPr>
        <w:t xml:space="preserve"> </w:t>
      </w:r>
    </w:p>
    <w:p w:rsidR="003170F1" w:rsidRDefault="004240B6" w:rsidP="00B75451">
      <w:pPr>
        <w:spacing w:after="0" w:line="240" w:lineRule="auto"/>
      </w:pPr>
      <w:r w:rsidRPr="004240B6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7111290</wp:posOffset>
            </wp:positionH>
            <wp:positionV relativeFrom="margin">
              <wp:posOffset>-236407</wp:posOffset>
            </wp:positionV>
            <wp:extent cx="2226609" cy="1963271"/>
            <wp:effectExtent l="19050" t="0" r="0" b="0"/>
            <wp:wrapNone/>
            <wp:docPr id="1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0B6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6958890</wp:posOffset>
            </wp:positionH>
            <wp:positionV relativeFrom="margin">
              <wp:posOffset>-388807</wp:posOffset>
            </wp:positionV>
            <wp:extent cx="2226609" cy="1963271"/>
            <wp:effectExtent l="19050" t="0" r="0" b="0"/>
            <wp:wrapNone/>
            <wp:docPr id="2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0F1" w:rsidRPr="003170F1" w:rsidRDefault="003170F1" w:rsidP="00B75451">
      <w:pPr>
        <w:spacing w:after="0" w:line="240" w:lineRule="auto"/>
        <w:rPr>
          <w:i/>
        </w:rPr>
      </w:pPr>
      <w:r w:rsidRPr="003170F1">
        <w:rPr>
          <w:i/>
        </w:rPr>
        <w:t>Soczewka, 28 - 30 września 2018 r.</w:t>
      </w:r>
      <w:r w:rsidR="004240B6" w:rsidRPr="004240B6">
        <w:rPr>
          <w:rFonts w:ascii="Benguiat Bk BT" w:hAnsi="Benguiat Bk BT"/>
          <w:noProof/>
          <w:sz w:val="32"/>
          <w:szCs w:val="32"/>
          <w:lang w:eastAsia="pl-PL"/>
        </w:rPr>
        <w:t xml:space="preserve"> </w:t>
      </w:r>
      <w:r w:rsidR="00B61CE3" w:rsidRPr="00B61CE3">
        <w:rPr>
          <w:rFonts w:ascii="Benguiat Bk BT" w:hAnsi="Benguiat Bk BT"/>
          <w:noProof/>
          <w:sz w:val="32"/>
          <w:szCs w:val="32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7566569</wp:posOffset>
            </wp:positionH>
            <wp:positionV relativeFrom="margin">
              <wp:posOffset>213658</wp:posOffset>
            </wp:positionV>
            <wp:extent cx="2220297" cy="1959429"/>
            <wp:effectExtent l="19050" t="0" r="0" b="0"/>
            <wp:wrapNone/>
            <wp:docPr id="9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B61CE3">
        <w:rPr>
          <w:rFonts w:ascii="Benguiat Bk BT" w:hAnsi="Benguiat Bk BT"/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7414169</wp:posOffset>
            </wp:positionH>
            <wp:positionV relativeFrom="margin">
              <wp:posOffset>61258</wp:posOffset>
            </wp:positionV>
            <wp:extent cx="2220297" cy="1959429"/>
            <wp:effectExtent l="19050" t="0" r="0" b="0"/>
            <wp:wrapNone/>
            <wp:docPr id="8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B61CE3">
        <w:rPr>
          <w:rFonts w:ascii="Benguiat Bk BT" w:hAnsi="Benguiat Bk BT"/>
          <w:noProof/>
          <w:sz w:val="32"/>
          <w:szCs w:val="3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7261769</wp:posOffset>
            </wp:positionH>
            <wp:positionV relativeFrom="margin">
              <wp:posOffset>-91142</wp:posOffset>
            </wp:positionV>
            <wp:extent cx="2220297" cy="1959429"/>
            <wp:effectExtent l="19050" t="0" r="0" b="0"/>
            <wp:wrapNone/>
            <wp:docPr id="7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CE3" w:rsidRPr="00B61CE3">
        <w:rPr>
          <w:rFonts w:ascii="Benguiat Bk BT" w:hAnsi="Benguiat Bk BT"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7109369</wp:posOffset>
            </wp:positionH>
            <wp:positionV relativeFrom="margin">
              <wp:posOffset>-243542</wp:posOffset>
            </wp:positionV>
            <wp:extent cx="2220297" cy="1959429"/>
            <wp:effectExtent l="19050" t="0" r="0" b="0"/>
            <wp:wrapNone/>
            <wp:docPr id="6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0B6" w:rsidRPr="004240B6">
        <w:rPr>
          <w:i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7416090</wp:posOffset>
            </wp:positionH>
            <wp:positionV relativeFrom="margin">
              <wp:posOffset>68393</wp:posOffset>
            </wp:positionV>
            <wp:extent cx="2226609" cy="1963271"/>
            <wp:effectExtent l="19050" t="0" r="0" b="0"/>
            <wp:wrapNone/>
            <wp:docPr id="4" name="Obraz 2" descr="C:\Users\Jacek\Desktop\a9a149c7a6_87594921_o2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a9a149c7a6_87594921_o2.gi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70F1" w:rsidRPr="003170F1" w:rsidSect="00387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451"/>
    <w:rsid w:val="003170F1"/>
    <w:rsid w:val="00387565"/>
    <w:rsid w:val="004240B6"/>
    <w:rsid w:val="00B61CE3"/>
    <w:rsid w:val="00B75451"/>
    <w:rsid w:val="00E625BA"/>
    <w:rsid w:val="00E91135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2018-10-01T19:47:00Z</dcterms:created>
  <dcterms:modified xsi:type="dcterms:W3CDTF">2018-10-01T20:32:00Z</dcterms:modified>
</cp:coreProperties>
</file>